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DC82" w14:textId="2BD3631C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00E254E9">
        <w:rPr>
          <w:rFonts w:ascii="Arial" w:hAnsi="Arial" w:cs="Arial"/>
          <w:sz w:val="22"/>
        </w:rPr>
        <w:t xml:space="preserve">3 </w:t>
      </w:r>
      <w:r w:rsidRPr="04B7DD94">
        <w:rPr>
          <w:rFonts w:ascii="Arial" w:hAnsi="Arial" w:cs="Arial"/>
          <w:sz w:val="22"/>
        </w:rPr>
        <w:t>do Formularza ofertowego</w:t>
      </w:r>
    </w:p>
    <w:p w14:paraId="056B89D3" w14:textId="52F11B38" w:rsidR="00931660" w:rsidRDefault="003659EE" w:rsidP="66DF9522">
      <w:pPr>
        <w:jc w:val="left"/>
        <w:rPr>
          <w:rFonts w:ascii="Arial" w:hAnsi="Arial" w:cs="Arial"/>
          <w:sz w:val="22"/>
        </w:rPr>
      </w:pPr>
      <w:r w:rsidRPr="66DF9522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66DF9522">
        <w:rPr>
          <w:rFonts w:ascii="Arial" w:hAnsi="Arial" w:cs="Arial"/>
          <w:sz w:val="22"/>
        </w:rPr>
        <w:t>IN</w:t>
      </w:r>
      <w:r w:rsidR="00DC4535" w:rsidRPr="66DF9522">
        <w:rPr>
          <w:rFonts w:ascii="Arial" w:hAnsi="Arial" w:cs="Arial"/>
          <w:sz w:val="22"/>
        </w:rPr>
        <w:t>.</w:t>
      </w:r>
      <w:r w:rsidR="00B727A1" w:rsidRPr="66DF9522">
        <w:rPr>
          <w:rFonts w:ascii="Arial" w:hAnsi="Arial" w:cs="Arial"/>
          <w:sz w:val="22"/>
        </w:rPr>
        <w:t>13</w:t>
      </w:r>
      <w:r w:rsidR="00730373">
        <w:rPr>
          <w:rFonts w:ascii="Arial" w:hAnsi="Arial" w:cs="Arial"/>
          <w:sz w:val="22"/>
        </w:rPr>
        <w:t>33</w:t>
      </w:r>
      <w:r w:rsidR="000A4ECB" w:rsidRPr="000A4ECB">
        <w:rPr>
          <w:rFonts w:ascii="Arial" w:hAnsi="Arial" w:cs="Arial"/>
          <w:sz w:val="22"/>
        </w:rPr>
        <w:t>.</w:t>
      </w:r>
      <w:r w:rsidR="00730373">
        <w:rPr>
          <w:rFonts w:ascii="Arial" w:hAnsi="Arial" w:cs="Arial"/>
          <w:sz w:val="22"/>
        </w:rPr>
        <w:t>35</w:t>
      </w:r>
      <w:r w:rsidR="000A4ECB" w:rsidRPr="000A4ECB">
        <w:rPr>
          <w:rFonts w:ascii="Arial" w:hAnsi="Arial" w:cs="Arial"/>
          <w:sz w:val="22"/>
        </w:rPr>
        <w:t>.202</w:t>
      </w:r>
      <w:r w:rsidR="003A3F4A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6DF9522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66DF9522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3198F252" w14:textId="71F5A6A6" w:rsidR="00730373" w:rsidRDefault="0054663F" w:rsidP="0073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8242726"/>
            <w:bookmarkStart w:id="1" w:name="_Hlk521655669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Zapewnienie przez </w:t>
            </w:r>
            <w:r w:rsidR="00730373" w:rsidRPr="00701E24">
              <w:rPr>
                <w:rFonts w:ascii="Arial" w:hAnsi="Arial" w:cs="Arial"/>
                <w:b/>
                <w:bCs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awcę</w:t>
            </w:r>
            <w:r w:rsidR="00730373" w:rsidRPr="00701E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 utrzymania i rozwoju platformy generującej komunikaty dla systemów ITS użytkowanej przez Zamawiającego</w:t>
            </w:r>
            <w:r w:rsidR="00730373">
              <w:rPr>
                <w:b/>
                <w:bCs/>
              </w:rPr>
              <w:t>.</w:t>
            </w:r>
          </w:p>
          <w:p w14:paraId="53950D2D" w14:textId="77777777" w:rsidR="00730373" w:rsidRDefault="00730373" w:rsidP="007303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bookmarkEnd w:id="0"/>
          <w:bookmarkEnd w:id="1"/>
          <w:p w14:paraId="5AD571EF" w14:textId="132ABCED" w:rsidR="04B7DD94" w:rsidRPr="00967729" w:rsidRDefault="04B7DD94" w:rsidP="66DF9522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142E3CA9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4EE">
              <w:rPr>
                <w:rFonts w:ascii="Arial" w:hAnsi="Arial" w:cs="Arial"/>
                <w:sz w:val="22"/>
                <w:szCs w:val="22"/>
              </w:rPr>
              <w:br/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>o</w:t>
            </w:r>
            <w:r w:rsidR="006D6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17AF5BA6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6D64EE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 xml:space="preserve">zgodne </w:t>
            </w:r>
            <w:r w:rsidR="006D64EE">
              <w:rPr>
                <w:rFonts w:ascii="Arial" w:hAnsi="Arial" w:cs="Arial"/>
                <w:sz w:val="22"/>
              </w:rPr>
              <w:br/>
            </w:r>
            <w:r w:rsidRPr="693E440A">
              <w:rPr>
                <w:rFonts w:ascii="Arial" w:hAnsi="Arial" w:cs="Arial"/>
                <w:sz w:val="22"/>
              </w:rPr>
              <w:t>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ACD38" w14:textId="77777777" w:rsidR="00916DE6" w:rsidRDefault="00916DE6" w:rsidP="00911CEB">
      <w:pPr>
        <w:spacing w:after="0" w:line="240" w:lineRule="auto"/>
      </w:pPr>
      <w:r>
        <w:separator/>
      </w:r>
    </w:p>
  </w:endnote>
  <w:endnote w:type="continuationSeparator" w:id="0">
    <w:p w14:paraId="0EB58554" w14:textId="77777777" w:rsidR="00916DE6" w:rsidRDefault="00916DE6" w:rsidP="00911CEB">
      <w:pPr>
        <w:spacing w:after="0" w:line="240" w:lineRule="auto"/>
      </w:pPr>
      <w:r>
        <w:continuationSeparator/>
      </w:r>
    </w:p>
  </w:endnote>
  <w:endnote w:type="continuationNotice" w:id="1">
    <w:p w14:paraId="0078B93C" w14:textId="77777777" w:rsidR="00916DE6" w:rsidRDefault="00916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E011" w14:textId="77777777" w:rsidR="00916DE6" w:rsidRDefault="00916DE6" w:rsidP="00911CEB">
      <w:pPr>
        <w:spacing w:after="0" w:line="240" w:lineRule="auto"/>
      </w:pPr>
      <w:r>
        <w:separator/>
      </w:r>
    </w:p>
  </w:footnote>
  <w:footnote w:type="continuationSeparator" w:id="0">
    <w:p w14:paraId="0F4FB043" w14:textId="77777777" w:rsidR="00916DE6" w:rsidRDefault="00916DE6" w:rsidP="00911CEB">
      <w:pPr>
        <w:spacing w:after="0" w:line="240" w:lineRule="auto"/>
      </w:pPr>
      <w:r>
        <w:continuationSeparator/>
      </w:r>
    </w:p>
  </w:footnote>
  <w:footnote w:type="continuationNotice" w:id="1">
    <w:p w14:paraId="7D3D39C0" w14:textId="77777777" w:rsidR="00916DE6" w:rsidRDefault="00916D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27F59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BE1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A4ECB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C74AE"/>
    <w:rsid w:val="000D27A7"/>
    <w:rsid w:val="000D3249"/>
    <w:rsid w:val="000D74A9"/>
    <w:rsid w:val="000E1B35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46F"/>
    <w:rsid w:val="00277D7E"/>
    <w:rsid w:val="002806FA"/>
    <w:rsid w:val="002844F3"/>
    <w:rsid w:val="00286726"/>
    <w:rsid w:val="002870A6"/>
    <w:rsid w:val="00292332"/>
    <w:rsid w:val="00292472"/>
    <w:rsid w:val="00295093"/>
    <w:rsid w:val="002956C8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6FFA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0E5D"/>
    <w:rsid w:val="00311BA9"/>
    <w:rsid w:val="003121A7"/>
    <w:rsid w:val="003132EA"/>
    <w:rsid w:val="0031540A"/>
    <w:rsid w:val="00317D85"/>
    <w:rsid w:val="0032587D"/>
    <w:rsid w:val="00325DE9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3F4A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2D62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31F8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4663F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97AFE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03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64EE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0E68"/>
    <w:rsid w:val="00716F43"/>
    <w:rsid w:val="00716F56"/>
    <w:rsid w:val="00720DF3"/>
    <w:rsid w:val="007210DA"/>
    <w:rsid w:val="00722B24"/>
    <w:rsid w:val="00723B15"/>
    <w:rsid w:val="00725D7B"/>
    <w:rsid w:val="00730373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0212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08B4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DE6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337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108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54A"/>
    <w:rsid w:val="00A36737"/>
    <w:rsid w:val="00A3704C"/>
    <w:rsid w:val="00A3747C"/>
    <w:rsid w:val="00A4062A"/>
    <w:rsid w:val="00A41047"/>
    <w:rsid w:val="00A411A2"/>
    <w:rsid w:val="00A44DCE"/>
    <w:rsid w:val="00A50237"/>
    <w:rsid w:val="00A50848"/>
    <w:rsid w:val="00A522DE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48C5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1CBA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AFB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4E2F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4F4F"/>
    <w:rsid w:val="00E07C28"/>
    <w:rsid w:val="00E10769"/>
    <w:rsid w:val="00E115E2"/>
    <w:rsid w:val="00E153E0"/>
    <w:rsid w:val="00E16F09"/>
    <w:rsid w:val="00E1769E"/>
    <w:rsid w:val="00E2417A"/>
    <w:rsid w:val="00E24AF1"/>
    <w:rsid w:val="00E254E9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6454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B70BD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68049-8827-4EC9-BE3F-CAF748FAA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Links>
    <vt:vector size="6" baseType="variant"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Rothkegel</cp:lastModifiedBy>
  <cp:revision>63</cp:revision>
  <cp:lastPrinted>2023-10-30T11:17:00Z</cp:lastPrinted>
  <dcterms:created xsi:type="dcterms:W3CDTF">2022-07-07T08:20:00Z</dcterms:created>
  <dcterms:modified xsi:type="dcterms:W3CDTF">2024-11-28T07:50:00Z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